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90B80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b/>
          <w:color w:val="FF0000"/>
          <w:sz w:val="24"/>
        </w:rPr>
        <w:t xml:space="preserve"> </w:t>
      </w:r>
    </w:p>
    <w:p w14:paraId="31CB20BE" w14:textId="77777777" w:rsidR="00D25612" w:rsidRPr="0044123A" w:rsidRDefault="00930AED">
      <w:pPr>
        <w:spacing w:after="0"/>
        <w:ind w:left="-24"/>
        <w:rPr>
          <w:color w:val="FF0000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tbl>
      <w:tblPr>
        <w:tblStyle w:val="TableGrid"/>
        <w:tblW w:w="8862" w:type="dxa"/>
        <w:tblInd w:w="516" w:type="dxa"/>
        <w:tblCellMar>
          <w:top w:w="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264"/>
        <w:gridCol w:w="2688"/>
        <w:gridCol w:w="3910"/>
      </w:tblGrid>
      <w:tr w:rsidR="0044123A" w:rsidRPr="008942DB" w14:paraId="483060D1" w14:textId="77777777" w:rsidTr="000E7310">
        <w:trPr>
          <w:trHeight w:val="1098"/>
        </w:trPr>
        <w:tc>
          <w:tcPr>
            <w:tcW w:w="886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3DA96" w14:textId="77777777" w:rsidR="00D25612" w:rsidRPr="008942DB" w:rsidRDefault="00930AED">
            <w:pPr>
              <w:spacing w:after="18"/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ЛИСТА КАНДИДАТА КОЈИ СУ ИСПУНИЛИ МЕРИЛА ЗА ИЗБОР </w:t>
            </w:r>
          </w:p>
          <w:p w14:paraId="06D583DD" w14:textId="2C7E05F0" w:rsidR="00D25612" w:rsidRPr="00D914FF" w:rsidRDefault="003159FB" w:rsidP="00DB47C4">
            <w:pPr>
              <w:ind w:right="2"/>
              <w:jc w:val="center"/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 xml:space="preserve">за радно место </w:t>
            </w:r>
            <w:r w:rsidR="00020618" w:rsidRPr="00020618">
              <w:rPr>
                <w:rFonts w:ascii="Times New Roman" w:hAnsi="Times New Roman" w:cs="Times New Roman"/>
                <w:snapToGrid w:val="0"/>
                <w:color w:val="auto"/>
                <w:sz w:val="24"/>
                <w:szCs w:val="24"/>
                <w:lang w:val="sr-Cyrl-RS"/>
              </w:rPr>
              <w:t>Шеф експозитуре, експозитура Коцељева, филијала Шабац, звање сарадник</w:t>
            </w:r>
          </w:p>
        </w:tc>
      </w:tr>
      <w:tr w:rsidR="0044123A" w:rsidRPr="008942DB" w14:paraId="0D4734CA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F2039" w14:textId="77777777" w:rsidR="00D25612" w:rsidRPr="008942DB" w:rsidRDefault="00930AED">
            <w:pPr>
              <w:ind w:right="3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Ред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.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број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3EC92" w14:textId="77777777" w:rsidR="00D25612" w:rsidRPr="008942DB" w:rsidRDefault="00930AED">
            <w:pPr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Шифра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769EB" w14:textId="77777777" w:rsidR="00D25612" w:rsidRPr="008942DB" w:rsidRDefault="00930AED">
            <w:pPr>
              <w:ind w:right="2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Укупан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број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бодова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 </w:t>
            </w:r>
          </w:p>
        </w:tc>
      </w:tr>
      <w:tr w:rsidR="0044123A" w:rsidRPr="008942DB" w14:paraId="121D0E84" w14:textId="77777777">
        <w:trPr>
          <w:trHeight w:val="286"/>
        </w:trPr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0E9BE" w14:textId="77777777" w:rsidR="00D25612" w:rsidRPr="008942DB" w:rsidRDefault="00930AED">
            <w:pPr>
              <w:ind w:right="1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1. </w:t>
            </w:r>
          </w:p>
        </w:tc>
        <w:tc>
          <w:tcPr>
            <w:tcW w:w="2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41F5A" w14:textId="3A0725A6" w:rsidR="00D25612" w:rsidRPr="008942DB" w:rsidRDefault="00020618" w:rsidP="00D67E82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061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1ВЈ17062610РН01</w:t>
            </w:r>
          </w:p>
        </w:tc>
        <w:tc>
          <w:tcPr>
            <w:tcW w:w="3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386F4" w14:textId="28AA0F48" w:rsidR="00D25612" w:rsidRPr="008942DB" w:rsidRDefault="00020618" w:rsidP="00374210">
            <w:pPr>
              <w:ind w:right="1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lang w:val="sr-Cyrl-RS"/>
              </w:rPr>
            </w:pPr>
            <w:r>
              <w:rPr>
                <w:rFonts w:ascii="Times New Roman" w:hAnsi="Times New Roman" w:cs="Times New Roman"/>
                <w:color w:val="auto"/>
                <w:sz w:val="24"/>
                <w:szCs w:val="24"/>
                <w:lang w:val="sr-Latn-CS"/>
              </w:rPr>
              <w:t>49,33</w:t>
            </w:r>
          </w:p>
        </w:tc>
      </w:tr>
    </w:tbl>
    <w:p w14:paraId="7FC2A98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</w:p>
    <w:p w14:paraId="69EF90FD" w14:textId="77777777" w:rsidR="00D25612" w:rsidRPr="008942DB" w:rsidRDefault="00930AED">
      <w:pPr>
        <w:spacing w:after="0"/>
        <w:ind w:left="-24"/>
        <w:rPr>
          <w:rFonts w:ascii="Times New Roman" w:hAnsi="Times New Roman" w:cs="Times New Roman"/>
          <w:color w:val="FF0000"/>
          <w:sz w:val="24"/>
          <w:szCs w:val="24"/>
        </w:rPr>
      </w:pPr>
      <w:r w:rsidRPr="008942DB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</w:p>
    <w:tbl>
      <w:tblPr>
        <w:tblStyle w:val="TableGrid"/>
        <w:tblW w:w="8913" w:type="dxa"/>
        <w:tblInd w:w="516" w:type="dxa"/>
        <w:tblCellMar>
          <w:top w:w="43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952"/>
        <w:gridCol w:w="3961"/>
      </w:tblGrid>
      <w:tr w:rsidR="0044123A" w:rsidRPr="008942DB" w14:paraId="023EE40B" w14:textId="77777777">
        <w:trPr>
          <w:trHeight w:val="562"/>
        </w:trPr>
        <w:tc>
          <w:tcPr>
            <w:tcW w:w="89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2309" w14:textId="77777777" w:rsidR="00D25612" w:rsidRPr="008942DB" w:rsidRDefault="00930AED">
            <w:pPr>
              <w:ind w:right="1697" w:firstLine="1759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који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је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изабран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у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изборном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поступку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: </w:t>
            </w:r>
            <w:r w:rsidRPr="008942DB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423C64BA" w14:textId="77777777">
        <w:trPr>
          <w:trHeight w:val="286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F3052" w14:textId="77777777" w:rsidR="00D25612" w:rsidRPr="008942DB" w:rsidRDefault="00930AED">
            <w:pPr>
              <w:ind w:left="4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Име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и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презиме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87B7" w14:textId="77777777" w:rsidR="00D25612" w:rsidRPr="008942DB" w:rsidRDefault="00930AED">
            <w:pPr>
              <w:ind w:left="7"/>
              <w:jc w:val="center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Шифра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  <w:proofErr w:type="spellStart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>кандидата</w:t>
            </w:r>
            <w:proofErr w:type="spellEnd"/>
            <w:r w:rsidRPr="008942DB">
              <w:rPr>
                <w:rFonts w:ascii="Times New Roman" w:eastAsia="Times New Roman" w:hAnsi="Times New Roman" w:cs="Times New Roman"/>
                <w:b/>
                <w:color w:val="auto"/>
                <w:sz w:val="24"/>
                <w:szCs w:val="24"/>
              </w:rPr>
              <w:t xml:space="preserve"> </w:t>
            </w:r>
          </w:p>
        </w:tc>
      </w:tr>
      <w:tr w:rsidR="0044123A" w:rsidRPr="008942DB" w14:paraId="75AE06B7" w14:textId="77777777" w:rsidTr="00C4040F">
        <w:trPr>
          <w:trHeight w:val="288"/>
        </w:trPr>
        <w:tc>
          <w:tcPr>
            <w:tcW w:w="49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06F8" w14:textId="6E6998DB" w:rsidR="00D25612" w:rsidRPr="00E17726" w:rsidRDefault="00020618" w:rsidP="005F5810">
            <w:pPr>
              <w:ind w:right="2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02061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Снежана Терзић</w:t>
            </w:r>
          </w:p>
        </w:tc>
        <w:tc>
          <w:tcPr>
            <w:tcW w:w="3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511F0" w14:textId="4610A5D2" w:rsidR="00D25612" w:rsidRPr="008942DB" w:rsidRDefault="00020618" w:rsidP="000E7310">
            <w:pPr>
              <w:ind w:right="2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020618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1ВЈ17062610РН01</w:t>
            </w:r>
          </w:p>
        </w:tc>
      </w:tr>
    </w:tbl>
    <w:p w14:paraId="30449537" w14:textId="77777777" w:rsidR="007D1CA2" w:rsidRPr="001F6465" w:rsidRDefault="00930AED">
      <w:pPr>
        <w:spacing w:after="0"/>
        <w:ind w:right="8964"/>
        <w:jc w:val="right"/>
        <w:rPr>
          <w:rFonts w:ascii="Times New Roman" w:eastAsia="Times New Roman" w:hAnsi="Times New Roman" w:cs="Times New Roman"/>
          <w:color w:val="FF0000"/>
          <w:sz w:val="24"/>
          <w:lang w:val="sr-Latn-CS"/>
        </w:rPr>
      </w:pPr>
      <w:r w:rsidRPr="0044123A">
        <w:rPr>
          <w:rFonts w:ascii="Times New Roman" w:eastAsia="Times New Roman" w:hAnsi="Times New Roman" w:cs="Times New Roman"/>
          <w:color w:val="FF0000"/>
          <w:sz w:val="24"/>
        </w:rPr>
        <w:t xml:space="preserve"> </w:t>
      </w:r>
    </w:p>
    <w:sectPr w:rsidR="007D1CA2" w:rsidRPr="001F6465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AF77D" w14:textId="77777777" w:rsidR="00EE636F" w:rsidRDefault="00EE636F" w:rsidP="00A067CF">
      <w:pPr>
        <w:spacing w:after="0" w:line="240" w:lineRule="auto"/>
      </w:pPr>
      <w:r>
        <w:separator/>
      </w:r>
    </w:p>
  </w:endnote>
  <w:endnote w:type="continuationSeparator" w:id="0">
    <w:p w14:paraId="25BDC06D" w14:textId="77777777" w:rsidR="00EE636F" w:rsidRDefault="00EE636F" w:rsidP="00A067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C8B4D" w14:textId="77777777" w:rsidR="00EE636F" w:rsidRDefault="00EE636F" w:rsidP="00A067CF">
      <w:pPr>
        <w:spacing w:after="0" w:line="240" w:lineRule="auto"/>
      </w:pPr>
      <w:r>
        <w:separator/>
      </w:r>
    </w:p>
  </w:footnote>
  <w:footnote w:type="continuationSeparator" w:id="0">
    <w:p w14:paraId="556BBA01" w14:textId="77777777" w:rsidR="00EE636F" w:rsidRDefault="00EE636F" w:rsidP="00A067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5612"/>
    <w:rsid w:val="000022DA"/>
    <w:rsid w:val="00020618"/>
    <w:rsid w:val="00064602"/>
    <w:rsid w:val="000A4EC7"/>
    <w:rsid w:val="000A671A"/>
    <w:rsid w:val="000C684F"/>
    <w:rsid w:val="000E7310"/>
    <w:rsid w:val="0015722D"/>
    <w:rsid w:val="0015723B"/>
    <w:rsid w:val="00195922"/>
    <w:rsid w:val="001F6465"/>
    <w:rsid w:val="0021405A"/>
    <w:rsid w:val="00256C56"/>
    <w:rsid w:val="00273570"/>
    <w:rsid w:val="0027454D"/>
    <w:rsid w:val="00293626"/>
    <w:rsid w:val="002E3E9A"/>
    <w:rsid w:val="002F2763"/>
    <w:rsid w:val="003153AD"/>
    <w:rsid w:val="003159FB"/>
    <w:rsid w:val="00343065"/>
    <w:rsid w:val="00354B82"/>
    <w:rsid w:val="00367953"/>
    <w:rsid w:val="00374210"/>
    <w:rsid w:val="003A6E98"/>
    <w:rsid w:val="003B45F7"/>
    <w:rsid w:val="003D76A8"/>
    <w:rsid w:val="00421A7B"/>
    <w:rsid w:val="00431260"/>
    <w:rsid w:val="0044123A"/>
    <w:rsid w:val="004D64B6"/>
    <w:rsid w:val="005F5810"/>
    <w:rsid w:val="0067229E"/>
    <w:rsid w:val="00682B3D"/>
    <w:rsid w:val="006B5E2F"/>
    <w:rsid w:val="006F7760"/>
    <w:rsid w:val="007A3F8C"/>
    <w:rsid w:val="007D1CA2"/>
    <w:rsid w:val="0086018E"/>
    <w:rsid w:val="00875FE1"/>
    <w:rsid w:val="008942DB"/>
    <w:rsid w:val="008A6A0E"/>
    <w:rsid w:val="008D6B9C"/>
    <w:rsid w:val="00915936"/>
    <w:rsid w:val="00930AED"/>
    <w:rsid w:val="009A343D"/>
    <w:rsid w:val="009F2AC5"/>
    <w:rsid w:val="00A043B3"/>
    <w:rsid w:val="00A067CF"/>
    <w:rsid w:val="00AA4AA6"/>
    <w:rsid w:val="00B0541C"/>
    <w:rsid w:val="00B704D8"/>
    <w:rsid w:val="00B93144"/>
    <w:rsid w:val="00BE2081"/>
    <w:rsid w:val="00C351E7"/>
    <w:rsid w:val="00C4040F"/>
    <w:rsid w:val="00C6411D"/>
    <w:rsid w:val="00D211A1"/>
    <w:rsid w:val="00D25612"/>
    <w:rsid w:val="00D67E82"/>
    <w:rsid w:val="00D84A3C"/>
    <w:rsid w:val="00D914FF"/>
    <w:rsid w:val="00DB47C4"/>
    <w:rsid w:val="00E17726"/>
    <w:rsid w:val="00EE636F"/>
    <w:rsid w:val="00F20984"/>
    <w:rsid w:val="00F741CC"/>
    <w:rsid w:val="00F82846"/>
    <w:rsid w:val="00FA5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D2F09FC"/>
  <w15:docId w15:val="{4A044C16-8A4D-4E1B-9AF5-2CC9FFE23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23B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CF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067C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C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Kancelarija za IT i e-Upravu</Company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Nataša Kostić</dc:creator>
  <cp:keywords/>
  <cp:lastModifiedBy>Marija Radisavljević</cp:lastModifiedBy>
  <cp:revision>3</cp:revision>
  <dcterms:created xsi:type="dcterms:W3CDTF">2026-09-07T12:47:00Z</dcterms:created>
  <dcterms:modified xsi:type="dcterms:W3CDTF">2026-09-07T12:48:00Z</dcterms:modified>
</cp:coreProperties>
</file>